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 się szykuje na kąpiel? ?Warto zajrzeć na #bebetupl bo tylko do niedzieli, wszystkie kosmetyki dla mamy i dzieci -10 %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się szykuje na kąpiel? ?Warto zajrzeć na #bebetupl bo tylko do niedzieli, wszystkie kosmetyki dla mamy i dzieci -10 %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#kosmetykidladzieci #kapieldziecka #mamaidziecko #promocja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Kto się szykuje na kąpiel? ?Warto zajrzeć na #bebetupl bo tylko do niedzieli, wszystkie kosmetyki dla mamy i dzieci -10 % ?</w:t>
      </w:r>
    </w:p>
    <w:p>
      <w:r>
        <w:rPr>
          <w:rFonts w:ascii="calibri" w:hAnsi="calibri" w:eastAsia="calibri" w:cs="calibri"/>
          <w:sz w:val="24"/>
          <w:szCs w:val="24"/>
        </w:rPr>
        <w:t xml:space="preserve">#kosmetykidladzieci #kapieldziecka #mamaidziecko #promocja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2024-04-25T02:38:43+02:00</dcterms:created>
  <dcterms:modified xsi:type="dcterms:W3CDTF">2024-04-25T02:38:43+02:00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